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228"/>
        <w:gridCol w:w="671"/>
        <w:gridCol w:w="4710"/>
      </w:tblGrid>
      <w:tr w:rsidR="00EB6DE6" w:rsidRPr="00EB6DE6" w:rsidTr="00EB6DE6">
        <w:trPr>
          <w:trHeight w:val="15"/>
        </w:trPr>
        <w:tc>
          <w:tcPr>
            <w:tcW w:w="15" w:type="dxa"/>
            <w:hideMark/>
          </w:tcPr>
          <w:p w:rsidR="00EB6DE6" w:rsidRPr="00EB6DE6" w:rsidRDefault="00EB6DE6" w:rsidP="00EB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B6DE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249" w:type="dxa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0" w:type="dxa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DE6" w:rsidRPr="00EB6DE6" w:rsidTr="00EB6DE6">
        <w:trPr>
          <w:trHeight w:val="2150"/>
        </w:trPr>
        <w:tc>
          <w:tcPr>
            <w:tcW w:w="15" w:type="dxa"/>
            <w:hideMark/>
          </w:tcPr>
          <w:p w:rsidR="00EB6DE6" w:rsidRPr="00EB6DE6" w:rsidRDefault="00EB6DE6" w:rsidP="00EB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B6DE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249" w:type="dxa"/>
            <w:vMerge w:val="restart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B6DE6">
              <w:rPr>
                <w:rFonts w:ascii="Calibri" w:eastAsia="Times New Roman" w:hAnsi="Calibri" w:cs="Times New Roman"/>
              </w:rPr>
              <w:t>Family Presentation Requirements</w:t>
            </w:r>
          </w:p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B6DE6">
              <w:rPr>
                <w:rFonts w:ascii="Calibri" w:eastAsia="Times New Roman" w:hAnsi="Calibri" w:cs="Times New Roman"/>
              </w:rPr>
              <w:t> </w:t>
            </w:r>
          </w:p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1. Must include 5 family members.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a. 4 need to be human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b. You may include yourself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c. You may have more than 5 family members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2. Be sure to include the following information about each person discussed: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a. name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b. age (you may give a 'guesstimate')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c. how he/she is related to you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d. description of appearance and personality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e. Something he/she likes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3. Must be completely in Spanish</w:t>
            </w:r>
          </w:p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 xml:space="preserve">4. Must use known vocabulary (don't use translators!) </w:t>
            </w:r>
          </w:p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5. Visual aid may be a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a. poster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b. video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c. PowerPoint</w:t>
            </w:r>
          </w:p>
          <w:p w:rsidR="00EB6DE6" w:rsidRPr="00EB6DE6" w:rsidRDefault="00EB6DE6" w:rsidP="00EB6DE6">
            <w:pPr>
              <w:spacing w:after="0" w:line="240" w:lineRule="auto"/>
              <w:ind w:left="5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6DE6">
              <w:rPr>
                <w:rFonts w:ascii="Calibri" w:eastAsia="Times New Roman" w:hAnsi="Calibri" w:cs="Times New Roman"/>
                <w:sz w:val="20"/>
                <w:szCs w:val="20"/>
              </w:rPr>
              <w:t>d. Prezi</w:t>
            </w:r>
          </w:p>
        </w:tc>
        <w:tc>
          <w:tcPr>
            <w:tcW w:w="680" w:type="dxa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4" w:type="dxa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6DE6" w:rsidRPr="00EB6DE6" w:rsidTr="00EB6DE6">
        <w:trPr>
          <w:trHeight w:val="4905"/>
        </w:trPr>
        <w:tc>
          <w:tcPr>
            <w:tcW w:w="15" w:type="dxa"/>
            <w:hideMark/>
          </w:tcPr>
          <w:p w:rsidR="00EB6DE6" w:rsidRPr="00EB6DE6" w:rsidRDefault="00EB6DE6" w:rsidP="00EB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B6DE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94" w:type="dxa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6C7292" wp14:editId="1C741898">
                  <wp:extent cx="2981325" cy="3114675"/>
                  <wp:effectExtent l="0" t="0" r="9525" b="9525"/>
                  <wp:docPr id="3" name="Picture 3" descr="C:\Users\ALYSSA~1.CHA\AppData\Local\Temp\msohtmlclip1\02\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YSSA~1.CHA\AppData\Local\Temp\msohtmlclip1\02\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E6" w:rsidRPr="00EB6DE6" w:rsidTr="00EB6DE6">
        <w:trPr>
          <w:trHeight w:val="88"/>
        </w:trPr>
        <w:tc>
          <w:tcPr>
            <w:tcW w:w="15" w:type="dxa"/>
            <w:hideMark/>
          </w:tcPr>
          <w:p w:rsidR="00EB6DE6" w:rsidRPr="00EB6DE6" w:rsidRDefault="00EB6DE6" w:rsidP="00EB6D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EB6DE6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94" w:type="dxa"/>
            <w:hideMark/>
          </w:tcPr>
          <w:p w:rsidR="00EB6DE6" w:rsidRPr="00EB6DE6" w:rsidRDefault="00EB6DE6" w:rsidP="00EB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6DE6" w:rsidRPr="00EB6DE6" w:rsidRDefault="00EB6DE6" w:rsidP="00EB6D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B6DE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2CE0329F" wp14:editId="3002C877">
            <wp:extent cx="2676525" cy="914400"/>
            <wp:effectExtent l="0" t="0" r="9525" b="0"/>
            <wp:docPr id="2" name="Picture 2" descr="Machine generated alternative text:&#10;Vocabulary&#10;I Inadequate and/or inaccurate use of vocabulary.&#10;2 Somewhat inadequate and/or inaccurate use of&#10;vocabulary.&#10;3 Adequate and accurate use of vocabulary.&#10;4 Rich use of vocabula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Vocabulary&#10;I Inadequate and/or inaccurate use of vocabulary.&#10;2 Somewhat inadequate and/or inaccurate use of&#10;vocabulary.&#10;3 Adequate and accurate use of vocabulary.&#10;4 Rich use of vocabular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E6" w:rsidRPr="00EB6DE6" w:rsidRDefault="00EB6DE6" w:rsidP="00EB6DE6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B6DE6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2600325" cy="2419350"/>
            <wp:effectExtent l="0" t="0" r="9525" b="0"/>
            <wp:docPr id="1" name="Picture 1" descr="C:\Users\ALYSSA~1.CHA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YSSA~1.CHA\AppData\Local\Temp\msohtmlclip1\02\clip_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D7" w:rsidRDefault="006A64D7"/>
    <w:sectPr w:rsidR="006A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E6"/>
    <w:rsid w:val="006A64D7"/>
    <w:rsid w:val="00E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9BA2F-5D8A-4ED0-B888-F9FFEAED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6561">
                  <w:marLeft w:val="429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967">
                  <w:marLeft w:val="429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Alyssa A.</dc:creator>
  <cp:keywords/>
  <dc:description/>
  <cp:lastModifiedBy>OConnor, Alyssa A.</cp:lastModifiedBy>
  <cp:revision>1</cp:revision>
  <dcterms:created xsi:type="dcterms:W3CDTF">2015-12-02T14:32:00Z</dcterms:created>
  <dcterms:modified xsi:type="dcterms:W3CDTF">2015-12-02T14:32:00Z</dcterms:modified>
</cp:coreProperties>
</file>